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B" w:rsidRPr="00942B8F" w:rsidRDefault="00C569CB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D6" w:rsidRPr="00942B8F" w:rsidRDefault="002C42D6" w:rsidP="00942B8F">
      <w:pPr>
        <w:tabs>
          <w:tab w:val="left" w:pos="462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B8F">
        <w:rPr>
          <w:rFonts w:ascii="Times New Roman" w:hAnsi="Times New Roman" w:cs="Times New Roman"/>
          <w:b/>
          <w:i/>
          <w:sz w:val="24"/>
          <w:szCs w:val="24"/>
        </w:rPr>
        <w:t>12 МАРТА 2020 г.</w:t>
      </w:r>
    </w:p>
    <w:p w:rsidR="002C42D6" w:rsidRPr="00942B8F" w:rsidRDefault="002C42D6" w:rsidP="00942B8F">
      <w:pPr>
        <w:tabs>
          <w:tab w:val="left" w:pos="462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42D6" w:rsidRPr="00942B8F" w:rsidRDefault="002C42D6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8F">
        <w:rPr>
          <w:rFonts w:ascii="Times New Roman" w:hAnsi="Times New Roman" w:cs="Times New Roman"/>
          <w:b/>
          <w:sz w:val="24"/>
          <w:szCs w:val="24"/>
        </w:rPr>
        <w:t>МАОУ «Лицей №155»</w:t>
      </w:r>
    </w:p>
    <w:p w:rsidR="002C42D6" w:rsidRPr="00942B8F" w:rsidRDefault="002C42D6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8F">
        <w:rPr>
          <w:rFonts w:ascii="Times New Roman" w:hAnsi="Times New Roman" w:cs="Times New Roman"/>
          <w:b/>
          <w:sz w:val="24"/>
          <w:szCs w:val="24"/>
        </w:rPr>
        <w:t xml:space="preserve">Уфа, </w:t>
      </w:r>
      <w:r w:rsidRPr="00942B8F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Н. Ковшовой, 10/1</w:t>
      </w:r>
    </w:p>
    <w:p w:rsidR="002C42D6" w:rsidRPr="00942B8F" w:rsidRDefault="002C42D6" w:rsidP="00942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B8F">
        <w:rPr>
          <w:rFonts w:ascii="Times New Roman" w:hAnsi="Times New Roman" w:cs="Times New Roman"/>
          <w:b/>
          <w:i/>
          <w:sz w:val="24"/>
          <w:szCs w:val="24"/>
        </w:rPr>
        <w:t xml:space="preserve">ФИО и телефон ответственного в ОУ </w:t>
      </w:r>
      <w:r w:rsidRPr="00942B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Хакимова </w:t>
      </w:r>
      <w:proofErr w:type="spellStart"/>
      <w:r w:rsidRPr="00942B8F">
        <w:rPr>
          <w:rFonts w:ascii="Times New Roman" w:hAnsi="Times New Roman" w:cs="Times New Roman"/>
          <w:b/>
          <w:i/>
          <w:sz w:val="24"/>
          <w:szCs w:val="24"/>
          <w:u w:val="single"/>
        </w:rPr>
        <w:t>Карина</w:t>
      </w:r>
      <w:proofErr w:type="spellEnd"/>
      <w:r w:rsidRPr="00942B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Исаевна, 89273215049</w:t>
      </w:r>
    </w:p>
    <w:p w:rsidR="002C42D6" w:rsidRPr="00942B8F" w:rsidRDefault="002C42D6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3119"/>
        <w:gridCol w:w="1465"/>
        <w:gridCol w:w="1229"/>
        <w:gridCol w:w="1842"/>
        <w:gridCol w:w="3119"/>
        <w:gridCol w:w="3686"/>
      </w:tblGrid>
      <w:tr w:rsidR="002C42D6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6" w:rsidRPr="00942B8F" w:rsidRDefault="002C42D6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УМК (автор учебника)</w:t>
            </w:r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Сайфетдинов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Зайнетдинович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8.30-9.15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Конденсатор. Короткое замыкание. Предохранители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«Физика» автора А.В.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Фанузовна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9.20-10.05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Свойства сложения с десятичными дробями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УМК «Математика» авторов А.Г. 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Мерзляка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, В.Б. Полонского, М.С. Якира</w:t>
            </w:r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Кутьенков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10.10-10.55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Табличный процессор </w:t>
            </w: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«Информатика» авторов Л.Л.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11.00-11.45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«Информатика» авторов Л.Л.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11.50-12.35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«Информатика» авторов Л.Л.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</w:tr>
      <w:tr w:rsidR="00DD2BA2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12.40-13.25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Гуморальная регуляция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биологии «Линия жизни» под редакцией   В.В. Пасечника</w:t>
            </w:r>
          </w:p>
        </w:tc>
      </w:tr>
      <w:tr w:rsidR="002C42D6" w:rsidRPr="00942B8F" w:rsidTr="00262E1D">
        <w:trPr>
          <w:trHeight w:val="50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6" w:rsidRPr="00942B8F" w:rsidRDefault="002C42D6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D2BA2" w:rsidRPr="00942B8F" w:rsidTr="007F7141">
        <w:trPr>
          <w:trHeight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14.00-14.45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Гуморальная регуляция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биологии «Линия жизни» под редакцией   В.В. Пасечника</w:t>
            </w:r>
          </w:p>
        </w:tc>
      </w:tr>
      <w:tr w:rsidR="00DD2BA2" w:rsidRPr="00942B8F" w:rsidTr="007F7141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14.50-15.35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УМК История России под редакцией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В. </w:t>
            </w:r>
          </w:p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A2" w:rsidRPr="00942B8F" w:rsidTr="007F7141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Кузнецова Надежда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7F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15.40-16.25</w:t>
            </w:r>
          </w:p>
          <w:p w:rsidR="00DD2BA2" w:rsidRPr="007B0341" w:rsidRDefault="00DD2BA2" w:rsidP="0081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УМК История России под редакцией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В. </w:t>
            </w:r>
          </w:p>
          <w:p w:rsidR="00DD2BA2" w:rsidRPr="00942B8F" w:rsidRDefault="00DD2BA2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2D6" w:rsidRPr="00942B8F" w:rsidRDefault="002C42D6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9D" w:rsidRPr="00942B8F" w:rsidRDefault="00012D9D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9D" w:rsidRPr="00942B8F" w:rsidRDefault="00012D9D" w:rsidP="0094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B8F">
        <w:rPr>
          <w:rFonts w:ascii="Times New Roman" w:eastAsia="Times New Roman" w:hAnsi="Times New Roman" w:cs="Times New Roman"/>
          <w:b/>
          <w:sz w:val="24"/>
          <w:szCs w:val="24"/>
        </w:rPr>
        <w:t>МАОУ «Центр образования №159»</w:t>
      </w:r>
    </w:p>
    <w:p w:rsidR="00012D9D" w:rsidRPr="00942B8F" w:rsidRDefault="00012D9D" w:rsidP="0094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B8F">
        <w:rPr>
          <w:rFonts w:ascii="Times New Roman" w:eastAsia="Times New Roman" w:hAnsi="Times New Roman" w:cs="Times New Roman"/>
          <w:b/>
          <w:sz w:val="24"/>
          <w:szCs w:val="24"/>
        </w:rPr>
        <w:t xml:space="preserve">Уфа, </w:t>
      </w:r>
      <w:r w:rsidRPr="00942B8F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Ю.Гагарина, д. 59</w:t>
      </w:r>
    </w:p>
    <w:p w:rsidR="00012D9D" w:rsidRPr="00942B8F" w:rsidRDefault="00012D9D" w:rsidP="00942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B8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от ОУ: </w:t>
      </w:r>
      <w:proofErr w:type="spellStart"/>
      <w:r w:rsidRPr="00942B8F">
        <w:rPr>
          <w:rFonts w:ascii="Times New Roman" w:eastAsia="Times New Roman" w:hAnsi="Times New Roman" w:cs="Times New Roman"/>
          <w:sz w:val="24"/>
          <w:szCs w:val="24"/>
        </w:rPr>
        <w:t>Мударисова</w:t>
      </w:r>
      <w:proofErr w:type="spellEnd"/>
      <w:r w:rsidRPr="0094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B8F">
        <w:rPr>
          <w:rFonts w:ascii="Times New Roman" w:eastAsia="Times New Roman" w:hAnsi="Times New Roman" w:cs="Times New Roman"/>
          <w:sz w:val="24"/>
          <w:szCs w:val="24"/>
        </w:rPr>
        <w:t>Флюра</w:t>
      </w:r>
      <w:proofErr w:type="spellEnd"/>
      <w:r w:rsidRPr="0094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B8F">
        <w:rPr>
          <w:rFonts w:ascii="Times New Roman" w:eastAsia="Times New Roman" w:hAnsi="Times New Roman" w:cs="Times New Roman"/>
          <w:sz w:val="24"/>
          <w:szCs w:val="24"/>
        </w:rPr>
        <w:t>Кадимовна</w:t>
      </w:r>
      <w:proofErr w:type="spellEnd"/>
      <w:r w:rsidRPr="00942B8F">
        <w:rPr>
          <w:rFonts w:ascii="Times New Roman" w:eastAsia="Times New Roman" w:hAnsi="Times New Roman" w:cs="Times New Roman"/>
          <w:sz w:val="24"/>
          <w:szCs w:val="24"/>
        </w:rPr>
        <w:t>, тел. 89173471112</w:t>
      </w:r>
    </w:p>
    <w:p w:rsidR="00012D9D" w:rsidRPr="00942B8F" w:rsidRDefault="00012D9D" w:rsidP="0094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155"/>
        <w:gridCol w:w="1560"/>
        <w:gridCol w:w="992"/>
        <w:gridCol w:w="1559"/>
        <w:gridCol w:w="3969"/>
        <w:gridCol w:w="3544"/>
        <w:gridCol w:w="964"/>
      </w:tblGrid>
      <w:tr w:rsidR="00012D9D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D" w:rsidRPr="00942B8F" w:rsidRDefault="00012D9D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УМК (автор учебника)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9D" w:rsidRPr="00942B8F" w:rsidRDefault="00012D9D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Лысова Оксана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39. Таблица умножения и деления на 3. Закрепление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Кокряцкая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 Бабушкина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Шибанкова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Л.Ф.Климанова, Т.В.Бабушкина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Красильникова Оксана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«Имя существительное»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Т.В.Бабушкина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ФахретдиноваЗульфияДавлетовна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12.20-13.05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неверно. Всегда и иногда.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13.10-13.55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родам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Л.Ф.Климанова, 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Т.В.Бабушкина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АлсуФидаиловна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родам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Т.В. Бабушкина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31D71" w:rsidRPr="00942B8F" w:rsidTr="00262E1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754E01" w:rsidRDefault="00031D71" w:rsidP="0023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«Имя существительное»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 Климанова, </w:t>
            </w:r>
          </w:p>
          <w:p w:rsidR="00031D71" w:rsidRPr="00942B8F" w:rsidRDefault="00031D71" w:rsidP="0094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Т.В.Бабушкина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1" w:rsidRPr="00942B8F" w:rsidRDefault="00031D71" w:rsidP="0094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012D9D" w:rsidRPr="00942B8F" w:rsidRDefault="00012D9D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9D" w:rsidRPr="00942B8F" w:rsidRDefault="00012D9D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F" w:rsidRPr="00942B8F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8F">
        <w:rPr>
          <w:rFonts w:ascii="Times New Roman" w:hAnsi="Times New Roman" w:cs="Times New Roman"/>
          <w:b/>
          <w:sz w:val="24"/>
          <w:szCs w:val="24"/>
        </w:rPr>
        <w:t xml:space="preserve">МАОУ «Физико-математический лицей №93» ГО город Уфа Республики Башкортостан </w:t>
      </w:r>
    </w:p>
    <w:p w:rsidR="00942B8F" w:rsidRPr="00942B8F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8F">
        <w:rPr>
          <w:rFonts w:ascii="Times New Roman" w:hAnsi="Times New Roman" w:cs="Times New Roman"/>
          <w:b/>
          <w:sz w:val="24"/>
          <w:szCs w:val="24"/>
        </w:rPr>
        <w:t xml:space="preserve">Уфа, </w:t>
      </w:r>
      <w:r w:rsidRPr="00942B8F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ул. Российская, д.80</w:t>
      </w:r>
    </w:p>
    <w:p w:rsidR="00942B8F" w:rsidRPr="00942B8F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2B8F">
        <w:rPr>
          <w:rFonts w:ascii="Times New Roman" w:hAnsi="Times New Roman" w:cs="Times New Roman"/>
          <w:b/>
          <w:i/>
          <w:sz w:val="24"/>
          <w:szCs w:val="24"/>
        </w:rPr>
        <w:t>ФИО и телефон ответственного в О</w:t>
      </w:r>
      <w:proofErr w:type="gramStart"/>
      <w:r w:rsidRPr="00942B8F">
        <w:rPr>
          <w:rFonts w:ascii="Times New Roman" w:hAnsi="Times New Roman" w:cs="Times New Roman"/>
          <w:b/>
          <w:i/>
          <w:sz w:val="24"/>
          <w:szCs w:val="24"/>
        </w:rPr>
        <w:t>У-</w:t>
      </w:r>
      <w:proofErr w:type="gramEnd"/>
      <w:r w:rsidRPr="00942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2B8F">
        <w:rPr>
          <w:rFonts w:ascii="Times New Roman" w:hAnsi="Times New Roman" w:cs="Times New Roman"/>
          <w:b/>
          <w:i/>
          <w:sz w:val="24"/>
          <w:szCs w:val="24"/>
          <w:u w:val="single"/>
        </w:rPr>
        <w:t>Криницына</w:t>
      </w:r>
      <w:proofErr w:type="spellEnd"/>
      <w:r w:rsidRPr="00942B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Елена Николаевна 89603831845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3119"/>
        <w:gridCol w:w="1465"/>
        <w:gridCol w:w="1229"/>
        <w:gridCol w:w="1842"/>
        <w:gridCol w:w="3119"/>
        <w:gridCol w:w="3686"/>
      </w:tblGrid>
      <w:tr w:rsidR="00153729" w:rsidRPr="00942B8F" w:rsidTr="00897EA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26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 (автор учебника)</w:t>
            </w: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Зеленцова Татьяна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</w:t>
            </w:r>
          </w:p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человеческих чувств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gram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94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 Рафаилович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человеческих чувств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5F3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gram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5Вкласс, </w:t>
            </w: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5,</w:t>
            </w: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53-54,</w:t>
            </w: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Горизонты</w:t>
            </w:r>
          </w:p>
          <w:p w:rsidR="00153729" w:rsidRPr="00942B8F" w:rsidRDefault="00153729" w:rsidP="00F3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Ревхатовна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4g,</w:t>
            </w:r>
          </w:p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.72, Skills. Holiday problems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Starlight</w:t>
            </w:r>
          </w:p>
          <w:p w:rsidR="00153729" w:rsidRPr="00942B8F" w:rsidRDefault="00153729" w:rsidP="006C6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6, раздел 11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стр.92-93, Предлоги места и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7D0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Турабова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7, </w:t>
            </w: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Famous firsts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  <w:p w:rsidR="00153729" w:rsidRPr="00942B8F" w:rsidRDefault="00153729" w:rsidP="00A6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729" w:rsidRPr="00942B8F" w:rsidTr="00E82446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Светлана </w:t>
            </w: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6, раздел 12а, стр. 94-95, Мой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66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</w:tc>
      </w:tr>
      <w:tr w:rsidR="00153729" w:rsidRPr="00942B8F" w:rsidTr="00262E1D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153729" w:rsidRDefault="00153729" w:rsidP="0015372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42B8F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6, раздел 11б, стр.92-93, Предлоги места и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9" w:rsidRPr="00942B8F" w:rsidRDefault="00153729" w:rsidP="00942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  <w:r w:rsidRPr="00942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</w:p>
        </w:tc>
      </w:tr>
    </w:tbl>
    <w:p w:rsidR="00942B8F" w:rsidRPr="00942B8F" w:rsidRDefault="00942B8F" w:rsidP="0094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B8F" w:rsidRPr="00942B8F" w:rsidSect="002C42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73"/>
    <w:multiLevelType w:val="hybridMultilevel"/>
    <w:tmpl w:val="4564764A"/>
    <w:lvl w:ilvl="0" w:tplc="74DA4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5C0"/>
    <w:multiLevelType w:val="hybridMultilevel"/>
    <w:tmpl w:val="C750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196"/>
    <w:multiLevelType w:val="hybridMultilevel"/>
    <w:tmpl w:val="30BC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66A"/>
    <w:multiLevelType w:val="hybridMultilevel"/>
    <w:tmpl w:val="65C6E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C42D6"/>
    <w:rsid w:val="00012D9D"/>
    <w:rsid w:val="00031D71"/>
    <w:rsid w:val="00153729"/>
    <w:rsid w:val="001F112B"/>
    <w:rsid w:val="002C42D6"/>
    <w:rsid w:val="004F63E9"/>
    <w:rsid w:val="00523802"/>
    <w:rsid w:val="00775202"/>
    <w:rsid w:val="007D4A99"/>
    <w:rsid w:val="007F7141"/>
    <w:rsid w:val="00942B8F"/>
    <w:rsid w:val="00C569CB"/>
    <w:rsid w:val="00DD2BA2"/>
    <w:rsid w:val="00EF37A8"/>
    <w:rsid w:val="00F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D6"/>
    <w:pPr>
      <w:ind w:left="720"/>
      <w:contextualSpacing/>
    </w:pPr>
  </w:style>
  <w:style w:type="paragraph" w:styleId="a4">
    <w:name w:val="No Spacing"/>
    <w:uiPriority w:val="1"/>
    <w:qFormat/>
    <w:rsid w:val="00012D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2020-03-02T04:25:00Z</dcterms:created>
  <dcterms:modified xsi:type="dcterms:W3CDTF">2020-03-10T09:26:00Z</dcterms:modified>
</cp:coreProperties>
</file>